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825C5C" w:rsidP="00DE5B4F">
      <w:pPr>
        <w:ind w:firstLineChars="2707" w:firstLine="6317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DD2451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0"/>
                <wp:effectExtent l="5080" t="6350" r="1397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38A4A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D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"/>
            </w:pict>
          </mc:Fallback>
        </mc:AlternateConten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DD2451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0</wp:posOffset>
                </wp:positionV>
                <wp:extent cx="685800" cy="0"/>
                <wp:effectExtent l="5715" t="8255" r="13335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3E24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0" to="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"/>
            </w:pict>
          </mc:Fallback>
        </mc:AlternateConten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DD2451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0</wp:posOffset>
                </wp:positionV>
                <wp:extent cx="571500" cy="0"/>
                <wp:effectExtent l="10795" t="10795" r="8255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A020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0" to="7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"/>
            </w:pict>
          </mc:Fallback>
        </mc:AlternateConten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DD2451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685800" cy="0"/>
                <wp:effectExtent l="8255" t="13335" r="1079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A9084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7.3pt" to="15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7G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"/>
            </w:pict>
          </mc:Fallback>
        </mc:AlternateConten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DD2451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219710</wp:posOffset>
                </wp:positionV>
                <wp:extent cx="685800" cy="0"/>
                <wp:effectExtent l="10795" t="5080" r="825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22C8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7.3pt" to="8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"/>
            </w:pict>
          </mc:Fallback>
        </mc:AlternateConten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DD2451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1500" cy="0"/>
                <wp:effectExtent l="508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46A7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J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"/>
            </w:pict>
          </mc:Fallback>
        </mc:AlternateConten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DD2451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12065" r="13970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0B86D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um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1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"/>
            </w:pict>
          </mc:Fallback>
        </mc:AlternateConten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825C5C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947DB5" w:rsidRPr="00CE271C">
        <w:rPr>
          <w:rFonts w:ascii="ＭＳ 明朝" w:hAnsi="ＭＳ 明朝" w:cs="ＭＳ 明朝" w:hint="eastAsia"/>
          <w:sz w:val="24"/>
          <w:szCs w:val="24"/>
        </w:rPr>
        <w:t>1</w:t>
      </w:r>
      <w:r w:rsidR="00236B11">
        <w:rPr>
          <w:rFonts w:ascii="ＭＳ 明朝" w:hAnsi="ＭＳ 明朝" w:cs="ＭＳ 明朝" w:hint="eastAsia"/>
          <w:sz w:val="24"/>
          <w:szCs w:val="24"/>
        </w:rPr>
        <w:t>8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A34A7D" w:rsidRPr="002D59F7">
        <w:rPr>
          <w:rFonts w:hint="eastAsia"/>
        </w:rPr>
        <w:t>に従って記載して下さい。年号は和暦で記載して下さい。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CE271C">
        <w:rPr>
          <w:rFonts w:cs="ＭＳ 明朝" w:hint="eastAsia"/>
        </w:rPr>
        <w:t>（</w:t>
      </w:r>
      <w:r w:rsidR="002D65C1" w:rsidRPr="00CE271C">
        <w:rPr>
          <w:rFonts w:cs="ＭＳ 明朝" w:hint="eastAsia"/>
        </w:rPr>
        <w:t>２０</w:t>
      </w:r>
      <w:r w:rsidR="00947DB5" w:rsidRPr="00CE271C">
        <w:rPr>
          <w:rFonts w:cs="ＭＳ 明朝" w:hint="eastAsia"/>
        </w:rPr>
        <w:t>１</w:t>
      </w:r>
      <w:r w:rsidR="00825C5C">
        <w:rPr>
          <w:rFonts w:cs="ＭＳ 明朝" w:hint="eastAsia"/>
        </w:rPr>
        <w:t>８</w:t>
      </w:r>
      <w:r w:rsidR="009110DB" w:rsidRPr="00CE271C">
        <w:rPr>
          <w:rFonts w:cs="ＭＳ 明朝" w:hint="eastAsia"/>
        </w:rPr>
        <w:t>年</w:t>
      </w:r>
      <w:r w:rsidR="00A34A7D" w:rsidRPr="00CE271C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CE271C">
        <w:rPr>
          <w:rFonts w:cs="ＭＳ 明朝" w:hint="eastAsia"/>
        </w:rPr>
        <w:t>（２０</w:t>
      </w:r>
      <w:r w:rsidR="00947DB5" w:rsidRPr="00CE271C">
        <w:rPr>
          <w:rFonts w:cs="ＭＳ 明朝" w:hint="eastAsia"/>
        </w:rPr>
        <w:t>１</w:t>
      </w:r>
      <w:r w:rsidR="00825C5C">
        <w:rPr>
          <w:rFonts w:cs="ＭＳ 明朝" w:hint="eastAsia"/>
        </w:rPr>
        <w:t>８</w:t>
      </w:r>
      <w:r w:rsidR="009110DB" w:rsidRPr="00CE271C">
        <w:rPr>
          <w:rFonts w:cs="ＭＳ 明朝" w:hint="eastAsia"/>
        </w:rPr>
        <w:t>年</w:t>
      </w:r>
      <w:r w:rsidR="005611DD" w:rsidRPr="00CE271C">
        <w:rPr>
          <w:rFonts w:cs="ＭＳ 明朝" w:hint="eastAsia"/>
        </w:rPr>
        <w:t>版）</w:t>
      </w:r>
      <w:r w:rsidR="00C265B5">
        <w:rPr>
          <w:rFonts w:cs="ＭＳ 明朝" w:hint="eastAsia"/>
        </w:rPr>
        <w:t>,Citation index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p w:rsidR="004A20A2" w:rsidRPr="002D59F7" w:rsidRDefault="004A20A2" w:rsidP="004A20A2">
      <w:pPr>
        <w:ind w:left="200"/>
        <w:rPr>
          <w:rFonts w:cs="Times New Roman"/>
        </w:rPr>
      </w:pPr>
      <w:r>
        <w:rPr>
          <w:rFonts w:cs="ＭＳ 明朝" w:hint="eastAsia"/>
        </w:rPr>
        <w:t>４</w:t>
      </w:r>
      <w:r w:rsidRPr="002D59F7">
        <w:rPr>
          <w:rFonts w:cs="ＭＳ 明朝" w:hint="eastAsia"/>
        </w:rPr>
        <w:t>．</w:t>
      </w:r>
      <w:r>
        <w:rPr>
          <w:rFonts w:cs="ＭＳ 明朝" w:hint="eastAsia"/>
        </w:rPr>
        <w:t>麻酔等に関する症例数</w:t>
      </w:r>
      <w:r w:rsidRPr="002D59F7">
        <w:rPr>
          <w:rFonts w:cs="ＭＳ 明朝" w:hint="eastAsia"/>
        </w:rPr>
        <w:t>（様式</w:t>
      </w:r>
      <w:r>
        <w:rPr>
          <w:rFonts w:cs="ＭＳ 明朝" w:hint="eastAsia"/>
        </w:rPr>
        <w:t>３</w:t>
      </w:r>
      <w:r w:rsidRPr="002D59F7">
        <w:rPr>
          <w:rFonts w:cs="ＭＳ 明朝" w:hint="eastAsia"/>
        </w:rPr>
        <w:t>）</w:t>
      </w:r>
    </w:p>
    <w:p w:rsidR="004A20A2" w:rsidRPr="00D57750" w:rsidRDefault="004A20A2" w:rsidP="004A20A2">
      <w:pPr>
        <w:ind w:left="610" w:hangingChars="300" w:hanging="61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Pr="00D57750">
        <w:rPr>
          <w:rFonts w:hint="eastAsia"/>
          <w:color w:val="000000"/>
          <w:u w:val="single"/>
        </w:rPr>
        <w:t>最近</w:t>
      </w:r>
      <w:r w:rsidR="00EC333D">
        <w:rPr>
          <w:rFonts w:hint="eastAsia"/>
          <w:color w:val="000000"/>
          <w:u w:val="single"/>
        </w:rPr>
        <w:t>5</w:t>
      </w:r>
      <w:bookmarkStart w:id="0" w:name="_GoBack"/>
      <w:bookmarkEnd w:id="0"/>
      <w:r w:rsidRPr="00D57750">
        <w:rPr>
          <w:rFonts w:hint="eastAsia"/>
          <w:color w:val="000000"/>
          <w:u w:val="single"/>
        </w:rPr>
        <w:t>年間のうち、連続する</w:t>
      </w:r>
      <w:r w:rsidRPr="00D57750">
        <w:rPr>
          <w:color w:val="000000"/>
          <w:u w:val="single"/>
        </w:rPr>
        <w:t>6</w:t>
      </w:r>
      <w:r w:rsidRPr="00D57750">
        <w:rPr>
          <w:rFonts w:hint="eastAsia"/>
          <w:color w:val="000000"/>
          <w:u w:val="single"/>
        </w:rPr>
        <w:t>ヶ月間の麻酔</w:t>
      </w:r>
      <w:r>
        <w:rPr>
          <w:rFonts w:hint="eastAsia"/>
          <w:color w:val="000000"/>
          <w:u w:val="single"/>
        </w:rPr>
        <w:t>及び</w:t>
      </w:r>
      <w:r w:rsidRPr="00D57750">
        <w:rPr>
          <w:rFonts w:hint="eastAsia"/>
          <w:color w:val="000000"/>
          <w:u w:val="single"/>
        </w:rPr>
        <w:t>ペインクリニックの経験</w:t>
      </w:r>
      <w:r w:rsidRPr="00D57750">
        <w:rPr>
          <w:rFonts w:hint="eastAsia"/>
          <w:color w:val="000000"/>
        </w:rPr>
        <w:t>をすべて記載して下さい。またこれら経験の</w:t>
      </w:r>
      <w:r w:rsidRPr="00D57750">
        <w:rPr>
          <w:rFonts w:hint="eastAsia"/>
          <w:color w:val="000000"/>
          <w:u w:val="single"/>
        </w:rPr>
        <w:t>記録を確認させていただくことがあります</w:t>
      </w:r>
      <w:r w:rsidRPr="00D57750">
        <w:rPr>
          <w:rFonts w:hint="eastAsia"/>
          <w:color w:val="000000"/>
        </w:rPr>
        <w:t>のでご承知おきください。</w:t>
      </w:r>
    </w:p>
    <w:p w:rsidR="004A20A2" w:rsidRPr="004A20A2" w:rsidRDefault="004A20A2" w:rsidP="00B52D18">
      <w:pPr>
        <w:ind w:leftChars="215" w:left="844" w:hangingChars="200" w:hanging="407"/>
        <w:rPr>
          <w:rFonts w:cs="Times New Roman"/>
        </w:rPr>
      </w:pPr>
    </w:p>
    <w:sectPr w:rsidR="004A20A2" w:rsidRPr="004A20A2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56818"/>
    <w:rsid w:val="00095F0B"/>
    <w:rsid w:val="000A78A0"/>
    <w:rsid w:val="000C228B"/>
    <w:rsid w:val="000E6042"/>
    <w:rsid w:val="00100344"/>
    <w:rsid w:val="00110218"/>
    <w:rsid w:val="00113AF7"/>
    <w:rsid w:val="00137FFD"/>
    <w:rsid w:val="00144C4D"/>
    <w:rsid w:val="0014546C"/>
    <w:rsid w:val="00154452"/>
    <w:rsid w:val="0016499B"/>
    <w:rsid w:val="0019764B"/>
    <w:rsid w:val="001A3DB4"/>
    <w:rsid w:val="00207188"/>
    <w:rsid w:val="00232A4C"/>
    <w:rsid w:val="00236B11"/>
    <w:rsid w:val="00245BE0"/>
    <w:rsid w:val="00280DE7"/>
    <w:rsid w:val="00290B82"/>
    <w:rsid w:val="00290E7A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F237A"/>
    <w:rsid w:val="00825C5C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A21636"/>
    <w:rsid w:val="00A23E6D"/>
    <w:rsid w:val="00A34A7D"/>
    <w:rsid w:val="00A61358"/>
    <w:rsid w:val="00A74D37"/>
    <w:rsid w:val="00AD3158"/>
    <w:rsid w:val="00AD3A2E"/>
    <w:rsid w:val="00AE2CF7"/>
    <w:rsid w:val="00AE41E5"/>
    <w:rsid w:val="00B00099"/>
    <w:rsid w:val="00B378AE"/>
    <w:rsid w:val="00B52D18"/>
    <w:rsid w:val="00B97170"/>
    <w:rsid w:val="00BC4A55"/>
    <w:rsid w:val="00BF09B3"/>
    <w:rsid w:val="00C265B5"/>
    <w:rsid w:val="00CE271C"/>
    <w:rsid w:val="00D3471B"/>
    <w:rsid w:val="00D67F95"/>
    <w:rsid w:val="00D90A1D"/>
    <w:rsid w:val="00D91353"/>
    <w:rsid w:val="00DA09ED"/>
    <w:rsid w:val="00DC3BBB"/>
    <w:rsid w:val="00DD2451"/>
    <w:rsid w:val="00DE5B4F"/>
    <w:rsid w:val="00E011B5"/>
    <w:rsid w:val="00E11521"/>
    <w:rsid w:val="00E30EC2"/>
    <w:rsid w:val="00E33AEF"/>
    <w:rsid w:val="00E62036"/>
    <w:rsid w:val="00EA32AE"/>
    <w:rsid w:val="00EC333D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780CB4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2995</Words>
  <Characters>1322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3</cp:revision>
  <cp:lastPrinted>2018-11-08T06:05:00Z</cp:lastPrinted>
  <dcterms:created xsi:type="dcterms:W3CDTF">2019-11-05T01:39:00Z</dcterms:created>
  <dcterms:modified xsi:type="dcterms:W3CDTF">2019-11-05T01:40:00Z</dcterms:modified>
</cp:coreProperties>
</file>